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7D3BB126" w14:textId="77777777" w:rsidR="00DC6B2A" w:rsidRDefault="00990C0C" w:rsidP="00DC6B2A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  <w:r w:rsidR="00DC6B2A">
        <w:rPr>
          <w:rFonts w:ascii="Arial" w:hAnsi="Arial" w:cs="Arial"/>
          <w:sz w:val="36"/>
          <w:szCs w:val="36"/>
        </w:rPr>
        <w:t xml:space="preserve">           </w:t>
      </w:r>
    </w:p>
    <w:p w14:paraId="3AF20A69" w14:textId="759338B4" w:rsidR="00F57231" w:rsidRPr="00DC6B2A" w:rsidRDefault="00F57231" w:rsidP="00DC6B2A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36"/>
          <w:szCs w:val="36"/>
        </w:rPr>
      </w:pPr>
      <w:r w:rsidRPr="00DC6B2A">
        <w:rPr>
          <w:rFonts w:ascii="Arial" w:hAnsi="Arial" w:cs="Arial"/>
          <w:sz w:val="28"/>
          <w:szCs w:val="28"/>
        </w:rPr>
        <w:t xml:space="preserve">Landesmeisterschaft </w:t>
      </w:r>
      <w:r w:rsidR="00613CF3" w:rsidRPr="00DC6B2A">
        <w:rPr>
          <w:rFonts w:ascii="Arial" w:hAnsi="Arial" w:cs="Arial"/>
          <w:sz w:val="28"/>
          <w:szCs w:val="28"/>
        </w:rPr>
        <w:t>G2</w:t>
      </w:r>
      <w:r w:rsidR="00DC6B2A" w:rsidRPr="00DC6B2A">
        <w:rPr>
          <w:rFonts w:ascii="Arial" w:hAnsi="Arial" w:cs="Arial"/>
          <w:sz w:val="28"/>
          <w:szCs w:val="28"/>
        </w:rPr>
        <w:t>-</w:t>
      </w:r>
      <w:r w:rsidR="00613CF3" w:rsidRPr="00DC6B2A">
        <w:rPr>
          <w:rFonts w:ascii="Arial" w:hAnsi="Arial" w:cs="Arial"/>
          <w:sz w:val="28"/>
          <w:szCs w:val="28"/>
        </w:rPr>
        <w:t>G</w:t>
      </w:r>
      <w:r w:rsidR="00DC6B2A" w:rsidRPr="00DC6B2A">
        <w:rPr>
          <w:rFonts w:ascii="Arial" w:hAnsi="Arial" w:cs="Arial"/>
          <w:sz w:val="28"/>
          <w:szCs w:val="28"/>
        </w:rPr>
        <w:t>5</w:t>
      </w:r>
    </w:p>
    <w:p w14:paraId="464303BD" w14:textId="70665172" w:rsidR="00DC6B2A" w:rsidRDefault="007E1B96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Qualifikationswettkampf Bundespokal der LTV</w:t>
      </w:r>
    </w:p>
    <w:p w14:paraId="252D5AE7" w14:textId="31314440" w:rsidR="007E1B96" w:rsidRDefault="007E1B96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WK 70 16-29 Jahre</w:t>
      </w:r>
    </w:p>
    <w:p w14:paraId="7DC6843A" w14:textId="5DD1D1C7" w:rsidR="007E1B96" w:rsidRPr="00990C0C" w:rsidRDefault="007E1B96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WK 71 12-15 Jahre</w:t>
      </w:r>
    </w:p>
    <w:p w14:paraId="5FFC1F5C" w14:textId="7ACBF449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D2325B">
        <w:rPr>
          <w:rFonts w:ascii="Arial" w:hAnsi="Arial" w:cs="Arial"/>
          <w:sz w:val="28"/>
          <w:szCs w:val="28"/>
        </w:rPr>
        <w:t>26</w:t>
      </w:r>
      <w:r w:rsidR="007E1B96">
        <w:rPr>
          <w:rFonts w:ascii="Arial" w:hAnsi="Arial" w:cs="Arial"/>
          <w:sz w:val="28"/>
          <w:szCs w:val="28"/>
        </w:rPr>
        <w:t>./</w:t>
      </w:r>
      <w:r w:rsidR="00D2325B">
        <w:rPr>
          <w:rFonts w:ascii="Arial" w:hAnsi="Arial" w:cs="Arial"/>
          <w:sz w:val="28"/>
          <w:szCs w:val="28"/>
        </w:rPr>
        <w:t>27</w:t>
      </w:r>
      <w:r w:rsidR="007E1B96">
        <w:rPr>
          <w:rFonts w:ascii="Arial" w:hAnsi="Arial" w:cs="Arial"/>
          <w:sz w:val="28"/>
          <w:szCs w:val="28"/>
        </w:rPr>
        <w:t>.10</w:t>
      </w:r>
      <w:r w:rsidR="00D2325B">
        <w:rPr>
          <w:rFonts w:ascii="Arial" w:hAnsi="Arial" w:cs="Arial"/>
          <w:sz w:val="28"/>
          <w:szCs w:val="28"/>
        </w:rPr>
        <w:t>.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D2325B">
        <w:rPr>
          <w:rFonts w:ascii="Arial" w:hAnsi="Arial" w:cs="Arial"/>
          <w:sz w:val="28"/>
          <w:szCs w:val="28"/>
        </w:rPr>
        <w:t>4</w:t>
      </w:r>
    </w:p>
    <w:p w14:paraId="509F0565" w14:textId="6967B089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D2325B">
        <w:rPr>
          <w:rFonts w:ascii="Arial" w:hAnsi="Arial" w:cs="Arial"/>
          <w:sz w:val="28"/>
          <w:szCs w:val="28"/>
        </w:rPr>
        <w:t>N.N.</w:t>
      </w:r>
    </w:p>
    <w:p w14:paraId="20F912FC" w14:textId="20FA29F3" w:rsidR="00CA35D0" w:rsidRPr="00990C0C" w:rsidRDefault="00130B72" w:rsidP="00D2325B">
      <w:pPr>
        <w:tabs>
          <w:tab w:val="left" w:pos="2835"/>
        </w:tabs>
        <w:spacing w:before="5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B61469">
        <w:rPr>
          <w:rFonts w:ascii="Arial" w:hAnsi="Arial" w:cs="Arial"/>
          <w:sz w:val="28"/>
          <w:szCs w:val="28"/>
        </w:rPr>
        <w:tab/>
      </w:r>
      <w:r w:rsidR="00D2325B">
        <w:rPr>
          <w:rFonts w:ascii="Arial" w:hAnsi="Arial" w:cs="Arial"/>
          <w:sz w:val="28"/>
          <w:szCs w:val="28"/>
        </w:rPr>
        <w:t>N.N.</w:t>
      </w:r>
    </w:p>
    <w:p w14:paraId="646B60F1" w14:textId="77777777" w:rsidR="007E1B96" w:rsidRDefault="007E1B96" w:rsidP="00635DB4">
      <w:pPr>
        <w:tabs>
          <w:tab w:val="left" w:pos="2835"/>
        </w:tabs>
        <w:rPr>
          <w:rFonts w:ascii="Arial" w:hAnsi="Arial" w:cs="Arial"/>
          <w:color w:val="000000"/>
          <w:sz w:val="32"/>
          <w:szCs w:val="32"/>
        </w:rPr>
      </w:pPr>
    </w:p>
    <w:p w14:paraId="0E5A1901" w14:textId="3474158C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1064A449" w:rsidR="00635DB4" w:rsidRPr="00635DB4" w:rsidRDefault="00D2325B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 xml:space="preserve">E-Mail </w:t>
      </w:r>
      <w:r w:rsidR="007803B5" w:rsidRPr="007803B5">
        <w:rPr>
          <w:sz w:val="24"/>
        </w:rPr>
        <w:t>Adresse</w:t>
      </w:r>
      <w:proofErr w:type="gramEnd"/>
      <w:r w:rsidR="007803B5" w:rsidRPr="007803B5">
        <w:rPr>
          <w:sz w:val="24"/>
        </w:rPr>
        <w:t>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A0AE" w14:textId="77777777" w:rsidR="00067AE6" w:rsidRDefault="00067AE6">
      <w:r>
        <w:separator/>
      </w:r>
    </w:p>
  </w:endnote>
  <w:endnote w:type="continuationSeparator" w:id="0">
    <w:p w14:paraId="15E6FB00" w14:textId="77777777" w:rsidR="00067AE6" w:rsidRDefault="0006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0878" w14:textId="77777777" w:rsidR="00067AE6" w:rsidRDefault="00067AE6">
      <w:r>
        <w:separator/>
      </w:r>
    </w:p>
  </w:footnote>
  <w:footnote w:type="continuationSeparator" w:id="0">
    <w:p w14:paraId="65DEF259" w14:textId="77777777" w:rsidR="00067AE6" w:rsidRDefault="0006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1610AC6E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4321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67AE6"/>
    <w:rsid w:val="00072D11"/>
    <w:rsid w:val="000A7838"/>
    <w:rsid w:val="000D15CF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2F058A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82A00"/>
    <w:rsid w:val="005E6D60"/>
    <w:rsid w:val="00613CF3"/>
    <w:rsid w:val="00635DB4"/>
    <w:rsid w:val="006429EA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1B96"/>
    <w:rsid w:val="007E7EC9"/>
    <w:rsid w:val="007F5A5A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341BD"/>
    <w:rsid w:val="00A3577D"/>
    <w:rsid w:val="00B573FB"/>
    <w:rsid w:val="00B61469"/>
    <w:rsid w:val="00B71896"/>
    <w:rsid w:val="00C22B07"/>
    <w:rsid w:val="00C6282D"/>
    <w:rsid w:val="00C81ABF"/>
    <w:rsid w:val="00C85BA9"/>
    <w:rsid w:val="00CA35D0"/>
    <w:rsid w:val="00CA600A"/>
    <w:rsid w:val="00CA7C25"/>
    <w:rsid w:val="00CE4096"/>
    <w:rsid w:val="00CF2E8A"/>
    <w:rsid w:val="00CF5CFA"/>
    <w:rsid w:val="00D21DEA"/>
    <w:rsid w:val="00D2325B"/>
    <w:rsid w:val="00D41D86"/>
    <w:rsid w:val="00DC6B2A"/>
    <w:rsid w:val="00DE1AA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865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Turnkreis Heidekreis</cp:lastModifiedBy>
  <cp:revision>2</cp:revision>
  <cp:lastPrinted>2014-05-09T07:29:00Z</cp:lastPrinted>
  <dcterms:created xsi:type="dcterms:W3CDTF">2024-01-01T15:59:00Z</dcterms:created>
  <dcterms:modified xsi:type="dcterms:W3CDTF">2024-01-01T15:59:00Z</dcterms:modified>
</cp:coreProperties>
</file>